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CC" w:rsidRDefault="003C06C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C06CC" w:rsidRDefault="00DC381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 доходах,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руководителей и членов их семей, замещающих должности руководителей муниципальных учреждений Верхнеподпольненского сельского поселения за 201</w:t>
      </w:r>
      <w:r w:rsidR="00DB7899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3C06CC" w:rsidRDefault="003C0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328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1338"/>
        <w:gridCol w:w="1863"/>
        <w:gridCol w:w="1468"/>
        <w:gridCol w:w="1504"/>
        <w:gridCol w:w="1835"/>
        <w:gridCol w:w="1863"/>
        <w:gridCol w:w="1247"/>
        <w:gridCol w:w="1211"/>
      </w:tblGrid>
      <w:tr w:rsidR="00E64EB2" w:rsidTr="00E64EB2">
        <w:trPr>
          <w:trHeight w:val="1322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Занимаемая должность 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 w:rsidP="00DB789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годовой доход за 201</w:t>
            </w:r>
            <w:r w:rsidR="00DB7899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(руб.)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E64EB2" w:rsidTr="00E64EB2">
        <w:trPr>
          <w:trHeight w:val="768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объектов недвижимости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(кв.м)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Транспортные средства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(кв.м)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располо-жения</w:t>
            </w:r>
            <w:proofErr w:type="spellEnd"/>
            <w:proofErr w:type="gramEnd"/>
          </w:p>
        </w:tc>
      </w:tr>
      <w:tr w:rsidR="00E64EB2" w:rsidTr="00E64EB2">
        <w:trPr>
          <w:trHeight w:val="2632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Хандов Эдуард Викторович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МБУК ВСП «Верхнеподпольненский 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ДК»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Pr="00DB7899" w:rsidRDefault="00E64EB2" w:rsidP="00DB7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B7899">
              <w:rPr>
                <w:rFonts w:ascii="Times New Roman" w:hAnsi="Times New Roman" w:cs="Times New Roman"/>
                <w:sz w:val="24"/>
                <w:szCs w:val="24"/>
              </w:rPr>
              <w:t>64892,71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долевая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Земельная доля (3,85)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Жилой дом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Гараж 3/9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1090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12211400,0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44,8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196,2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E64EB2" w:rsidRDefault="00E6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7899" w:rsidRDefault="00D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7899" w:rsidRDefault="00DB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 w:rsidP="00DB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4EB2" w:rsidRDefault="00E6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</w:p>
          <w:p w:rsidR="00E64EB2" w:rsidRDefault="00E64EB2">
            <w:pPr>
              <w:spacing w:after="0" w:line="240" w:lineRule="auto"/>
              <w:jc w:val="center"/>
            </w:pPr>
          </w:p>
        </w:tc>
      </w:tr>
    </w:tbl>
    <w:p w:rsidR="003C06CC" w:rsidRDefault="003C06C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3C06CC" w:rsidSect="001233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6CC"/>
    <w:rsid w:val="001030FA"/>
    <w:rsid w:val="00123324"/>
    <w:rsid w:val="003C06CC"/>
    <w:rsid w:val="00C32884"/>
    <w:rsid w:val="00CF5E3D"/>
    <w:rsid w:val="00DB7899"/>
    <w:rsid w:val="00DC381F"/>
    <w:rsid w:val="00E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744BB-43D6-49EC-925A-20570864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Company>xxx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даш</cp:lastModifiedBy>
  <cp:revision>9</cp:revision>
  <dcterms:created xsi:type="dcterms:W3CDTF">2018-03-15T07:49:00Z</dcterms:created>
  <dcterms:modified xsi:type="dcterms:W3CDTF">2020-07-21T12:27:00Z</dcterms:modified>
</cp:coreProperties>
</file>